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A5" w:rsidRPr="002D7640" w:rsidRDefault="002D7640">
      <w:pPr>
        <w:rPr>
          <w:sz w:val="24"/>
          <w:szCs w:val="24"/>
        </w:rPr>
      </w:pPr>
      <w:r w:rsidRPr="002D7640">
        <w:rPr>
          <w:sz w:val="40"/>
          <w:szCs w:val="40"/>
        </w:rPr>
        <w:t>Ko svinčnik in radirka oživita</w:t>
      </w:r>
    </w:p>
    <w:p w:rsidR="002D7640" w:rsidRP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 w:rsidRPr="002D7640">
        <w:rPr>
          <w:sz w:val="24"/>
          <w:szCs w:val="24"/>
          <w:lang w:val="sl-SI"/>
        </w:rPr>
        <w:t>Kaj je to animirani film?</w:t>
      </w:r>
    </w:p>
    <w:p w:rsidR="002D7640" w:rsidRP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 w:rsidRPr="002D7640">
        <w:rPr>
          <w:sz w:val="24"/>
          <w:szCs w:val="24"/>
          <w:lang w:val="sl-SI"/>
        </w:rPr>
        <w:t>Kako bi razložil pojma: OŽIVLJANJE NEŽIVEGA in ČLOVEŠKOST V ŽIVALIH IN PREDMETIH?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 w:rsidRPr="002D7640">
        <w:rPr>
          <w:sz w:val="24"/>
          <w:szCs w:val="24"/>
          <w:lang w:val="sl-SI"/>
        </w:rPr>
        <w:t>Kako hitro si mora slediti zaporedje slik, da ga prepoznamo kot gibanje?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Kaj vse je pripomoglo k razvoju filma?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Kaj pomeni ANIMA v latinščini?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Kaj je razlika med animiranim in igranim filmom?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Kdo je začetnik animiranega filma?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Kaj je risana tehnika in kaj stop-</w:t>
      </w:r>
      <w:proofErr w:type="spellStart"/>
      <w:r>
        <w:rPr>
          <w:sz w:val="24"/>
          <w:szCs w:val="24"/>
          <w:lang w:val="sl-SI"/>
        </w:rPr>
        <w:t>motion</w:t>
      </w:r>
      <w:proofErr w:type="spellEnd"/>
      <w:r>
        <w:rPr>
          <w:sz w:val="24"/>
          <w:szCs w:val="24"/>
          <w:lang w:val="sl-SI"/>
        </w:rPr>
        <w:t xml:space="preserve"> tehnika?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Naštej prve risane serije.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Katero podjetje je vodilno v svetu animiranega filma?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Naštejte animacijske tehnike.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 kateri tehniki je nastal prvi slovenski animirani film?</w:t>
      </w:r>
    </w:p>
    <w:p w:rsidR="002D7640" w:rsidRDefault="002D7640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Naslov prvega slovenskega animiranega filma je bil?</w:t>
      </w:r>
    </w:p>
    <w:p w:rsidR="002D7640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Kdo je bil njegov avtor in kje je študiral?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Kako dolg je bil prvi slovenski animirani film?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 okriljem katerega podjetja je deloval lutkovni film?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Kako je bilo z risanim filmom?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Kdo je bil tisti, ki je ustvarjal risane filme?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Kako je naslov prvega celovečernega animiranega filma iz l. 1998 ter kdo sta avtorja?</w:t>
      </w:r>
    </w:p>
    <w:p w:rsidR="007E53F1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Kakšno mnenje prevladuje glede animiranih filmov? Zakaj je temu tako?</w:t>
      </w:r>
    </w:p>
    <w:p w:rsidR="007E53F1" w:rsidRPr="002D7640" w:rsidRDefault="007E53F1" w:rsidP="002D7640">
      <w:pPr>
        <w:pStyle w:val="Odstavekseznama"/>
        <w:numPr>
          <w:ilvl w:val="0"/>
          <w:numId w:val="1"/>
        </w:numPr>
        <w:ind w:left="426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Kaj je animateka?</w:t>
      </w:r>
    </w:p>
    <w:sectPr w:rsidR="007E53F1" w:rsidRPr="002D7640" w:rsidSect="001A3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80" w:rsidRDefault="00443680" w:rsidP="002D7640">
      <w:pPr>
        <w:spacing w:after="0" w:line="240" w:lineRule="auto"/>
      </w:pPr>
      <w:r>
        <w:separator/>
      </w:r>
    </w:p>
  </w:endnote>
  <w:endnote w:type="continuationSeparator" w:id="0">
    <w:p w:rsidR="00443680" w:rsidRDefault="00443680" w:rsidP="002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80" w:rsidRDefault="00443680" w:rsidP="002D7640">
      <w:pPr>
        <w:spacing w:after="0" w:line="240" w:lineRule="auto"/>
      </w:pPr>
      <w:r>
        <w:separator/>
      </w:r>
    </w:p>
  </w:footnote>
  <w:footnote w:type="continuationSeparator" w:id="0">
    <w:p w:rsidR="00443680" w:rsidRDefault="00443680" w:rsidP="002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B6875F108C5244319D2FA2A8B98DE9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640" w:rsidRDefault="002D764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Področno tekmovanje zgodovina</w:t>
        </w:r>
      </w:p>
    </w:sdtContent>
  </w:sdt>
  <w:p w:rsidR="002D7640" w:rsidRDefault="002D764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79"/>
    <w:multiLevelType w:val="hybridMultilevel"/>
    <w:tmpl w:val="9CEA3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40"/>
    <w:rsid w:val="001A3BA5"/>
    <w:rsid w:val="002D7640"/>
    <w:rsid w:val="00443680"/>
    <w:rsid w:val="007E53F1"/>
    <w:rsid w:val="00A3335B"/>
    <w:rsid w:val="00B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6DDF"/>
  </w:style>
  <w:style w:type="paragraph" w:styleId="Naslov1">
    <w:name w:val="heading 1"/>
    <w:basedOn w:val="Navaden"/>
    <w:next w:val="Navaden"/>
    <w:link w:val="Naslov1Znak"/>
    <w:uiPriority w:val="9"/>
    <w:qFormat/>
    <w:rsid w:val="00BF6DDF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6DDF"/>
    <w:pPr>
      <w:keepNext/>
      <w:keepLines/>
      <w:spacing w:after="0" w:line="240" w:lineRule="auto"/>
      <w:outlineLvl w:val="1"/>
    </w:pPr>
    <w:rPr>
      <w:rFonts w:ascii="Calibri" w:eastAsia="Times New Roman" w:hAnsi="Calibri" w:cs="Times New Roman"/>
      <w:bCs/>
      <w:color w:val="000000" w:themeColor="text1"/>
      <w:sz w:val="28"/>
      <w:szCs w:val="26"/>
      <w:lang w:val="en-US"/>
    </w:rPr>
  </w:style>
  <w:style w:type="paragraph" w:styleId="Naslov3">
    <w:name w:val="heading 3"/>
    <w:basedOn w:val="Navaden"/>
    <w:link w:val="Naslov3Znak"/>
    <w:uiPriority w:val="9"/>
    <w:qFormat/>
    <w:rsid w:val="00BF6DDF"/>
    <w:pPr>
      <w:spacing w:after="0" w:line="240" w:lineRule="auto"/>
      <w:outlineLvl w:val="2"/>
    </w:pPr>
    <w:rPr>
      <w:rFonts w:ascii="Calibri" w:eastAsia="Times New Roman" w:hAnsi="Calibri" w:cs="Times New Roman"/>
      <w:bCs/>
      <w:sz w:val="28"/>
      <w:szCs w:val="27"/>
      <w:lang w:val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6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6DD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6DDF"/>
    <w:rPr>
      <w:rFonts w:ascii="Calibri" w:eastAsia="Times New Roman" w:hAnsi="Calibri" w:cs="Times New Roman"/>
      <w:bCs/>
      <w:color w:val="000000" w:themeColor="text1"/>
      <w:sz w:val="28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BF6DDF"/>
    <w:rPr>
      <w:rFonts w:ascii="Calibri" w:eastAsia="Times New Roman" w:hAnsi="Calibri" w:cs="Times New Roman"/>
      <w:bCs/>
      <w:sz w:val="28"/>
      <w:szCs w:val="27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BF6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F6DD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7640"/>
  </w:style>
  <w:style w:type="paragraph" w:styleId="Noga">
    <w:name w:val="footer"/>
    <w:basedOn w:val="Navaden"/>
    <w:link w:val="NogaZnak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76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875F108C5244319D2FA2A8B98DE9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2DAB7A-ACC2-480E-A7DE-C0EDB9BDBEFA}"/>
      </w:docPartPr>
      <w:docPartBody>
        <w:p w:rsidR="00000000" w:rsidRDefault="00D63978" w:rsidP="00D63978">
          <w:pPr>
            <w:pStyle w:val="B6875F108C5244319D2FA2A8B98DE9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3978"/>
    <w:rsid w:val="00983504"/>
    <w:rsid w:val="00D6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875F108C5244319D2FA2A8B98DE921">
    <w:name w:val="B6875F108C5244319D2FA2A8B98DE921"/>
    <w:rsid w:val="00D63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Področno tekmovanje zgodovina</dc:title>
  <dc:creator>Mateja</dc:creator>
  <cp:lastModifiedBy>Mateja</cp:lastModifiedBy>
  <cp:revision>1</cp:revision>
  <dcterms:created xsi:type="dcterms:W3CDTF">2014-01-30T06:41:00Z</dcterms:created>
  <dcterms:modified xsi:type="dcterms:W3CDTF">2014-01-30T06:54:00Z</dcterms:modified>
</cp:coreProperties>
</file>